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3E39" w14:textId="1F74B21F" w:rsidR="00234CEC" w:rsidRDefault="00000000">
      <w:pPr>
        <w:pStyle w:val="BodyA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BEVERLEY AC COMMITTEE MEETING – </w:t>
      </w:r>
      <w:r w:rsidR="006E4396">
        <w:rPr>
          <w:b/>
          <w:bCs/>
          <w:sz w:val="20"/>
          <w:szCs w:val="20"/>
          <w:u w:val="single"/>
        </w:rPr>
        <w:t>4</w:t>
      </w:r>
      <w:r>
        <w:rPr>
          <w:b/>
          <w:bCs/>
          <w:sz w:val="20"/>
          <w:szCs w:val="20"/>
          <w:u w:val="single"/>
        </w:rPr>
        <w:t xml:space="preserve">th </w:t>
      </w:r>
      <w:r w:rsidR="006E4396">
        <w:rPr>
          <w:b/>
          <w:bCs/>
          <w:sz w:val="20"/>
          <w:szCs w:val="20"/>
          <w:u w:val="single"/>
        </w:rPr>
        <w:t xml:space="preserve">January </w:t>
      </w:r>
      <w:r>
        <w:rPr>
          <w:b/>
          <w:bCs/>
          <w:sz w:val="20"/>
          <w:szCs w:val="20"/>
          <w:u w:val="single"/>
        </w:rPr>
        <w:t>202</w:t>
      </w:r>
      <w:r w:rsidR="006E4396">
        <w:rPr>
          <w:b/>
          <w:bCs/>
          <w:sz w:val="20"/>
          <w:szCs w:val="20"/>
          <w:u w:val="single"/>
        </w:rPr>
        <w:t>3</w:t>
      </w:r>
    </w:p>
    <w:p w14:paraId="05D2CDED" w14:textId="4ED96F6E" w:rsidR="00234CEC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 xml:space="preserve">PRESENT: Fiona Oakes, </w:t>
      </w:r>
      <w:r w:rsidR="006E4396">
        <w:rPr>
          <w:sz w:val="19"/>
          <w:szCs w:val="19"/>
          <w:lang w:val="it-IT"/>
        </w:rPr>
        <w:t>Rob Sparkes</w:t>
      </w:r>
      <w:r w:rsidR="006E4396">
        <w:rPr>
          <w:sz w:val="19"/>
          <w:szCs w:val="19"/>
        </w:rPr>
        <w:t>,</w:t>
      </w:r>
      <w:r w:rsidR="006E4396">
        <w:rPr>
          <w:sz w:val="19"/>
          <w:szCs w:val="19"/>
          <w:lang w:val="de-DE"/>
        </w:rPr>
        <w:t xml:space="preserve">  Rob Reid</w:t>
      </w:r>
      <w:r w:rsidR="006E4396">
        <w:rPr>
          <w:sz w:val="19"/>
          <w:szCs w:val="19"/>
        </w:rPr>
        <w:t xml:space="preserve">, Neil Bant, </w:t>
      </w:r>
      <w:r w:rsidR="00804269">
        <w:rPr>
          <w:sz w:val="19"/>
          <w:szCs w:val="19"/>
          <w:lang w:val="it-IT"/>
        </w:rPr>
        <w:t xml:space="preserve">Andy Johnson, </w:t>
      </w:r>
      <w:r w:rsidR="00804269">
        <w:rPr>
          <w:sz w:val="19"/>
          <w:szCs w:val="19"/>
          <w:lang w:val="da-DK"/>
        </w:rPr>
        <w:t>Lucy Stamford,</w:t>
      </w:r>
      <w:r w:rsidR="00804269" w:rsidRPr="006E4396">
        <w:rPr>
          <w:sz w:val="19"/>
          <w:szCs w:val="19"/>
        </w:rPr>
        <w:t xml:space="preserve"> </w:t>
      </w:r>
      <w:r>
        <w:rPr>
          <w:sz w:val="19"/>
          <w:szCs w:val="19"/>
          <w:lang w:val="it-IT"/>
        </w:rPr>
        <w:t>Jacqui Dickinson</w:t>
      </w:r>
      <w:r w:rsidR="006E4396">
        <w:rPr>
          <w:sz w:val="19"/>
          <w:szCs w:val="19"/>
          <w:lang w:val="it-IT"/>
        </w:rPr>
        <w:t xml:space="preserve"> (V)</w:t>
      </w:r>
      <w:r>
        <w:rPr>
          <w:sz w:val="19"/>
          <w:szCs w:val="19"/>
          <w:lang w:val="it-IT"/>
        </w:rPr>
        <w:t xml:space="preserve">, </w:t>
      </w:r>
      <w:r>
        <w:rPr>
          <w:sz w:val="19"/>
          <w:szCs w:val="19"/>
          <w:lang w:val="nl-NL"/>
        </w:rPr>
        <w:t>Lauren Turner</w:t>
      </w:r>
      <w:r>
        <w:rPr>
          <w:sz w:val="19"/>
          <w:szCs w:val="19"/>
        </w:rPr>
        <w:t xml:space="preserve"> (V) </w:t>
      </w:r>
      <w:r w:rsidR="006E4396">
        <w:rPr>
          <w:sz w:val="19"/>
          <w:szCs w:val="19"/>
        </w:rPr>
        <w:t>Lewis Holloway (v)</w:t>
      </w:r>
    </w:p>
    <w:p w14:paraId="0332BFF0" w14:textId="0CD2E10C" w:rsidR="00234CEC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</w:rPr>
        <w:t>APOLOGIES: Lucas Meagor</w:t>
      </w:r>
      <w:r w:rsidR="006E4396">
        <w:rPr>
          <w:sz w:val="19"/>
          <w:szCs w:val="19"/>
        </w:rPr>
        <w:t xml:space="preserve">, </w:t>
      </w:r>
      <w:r w:rsidR="006E4396">
        <w:rPr>
          <w:sz w:val="19"/>
          <w:szCs w:val="19"/>
          <w:lang w:val="it-IT"/>
        </w:rPr>
        <w:t>Cat Williamson,</w:t>
      </w:r>
    </w:p>
    <w:p w14:paraId="4CFA0E90" w14:textId="77777777" w:rsidR="00234CEC" w:rsidRDefault="00234CEC">
      <w:pPr>
        <w:pStyle w:val="BodyA"/>
        <w:rPr>
          <w:sz w:val="19"/>
          <w:szCs w:val="19"/>
        </w:rPr>
      </w:pPr>
    </w:p>
    <w:tbl>
      <w:tblPr>
        <w:tblW w:w="920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699"/>
        <w:gridCol w:w="505"/>
      </w:tblGrid>
      <w:tr w:rsidR="00234CEC" w14:paraId="1162D70B" w14:textId="77777777">
        <w:trPr>
          <w:trHeight w:val="200"/>
        </w:trPr>
        <w:tc>
          <w:tcPr>
            <w:tcW w:w="9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D82E2" w14:textId="77777777" w:rsidR="00234CEC" w:rsidRDefault="00000000">
            <w:pPr>
              <w:pStyle w:val="ListParagraph"/>
              <w:ind w:left="0"/>
              <w:jc w:val="right"/>
            </w:pPr>
            <w:r>
              <w:rPr>
                <w:b/>
                <w:bCs/>
                <w:sz w:val="14"/>
                <w:szCs w:val="14"/>
              </w:rPr>
              <w:t>ACTION</w:t>
            </w:r>
          </w:p>
        </w:tc>
      </w:tr>
      <w:tr w:rsidR="00234CEC" w14:paraId="14E183A5" w14:textId="77777777" w:rsidTr="00406B18">
        <w:trPr>
          <w:trHeight w:val="1251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7E08AA7" w14:textId="77777777" w:rsidR="00234CEC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ACTION POINTS </w:t>
            </w:r>
          </w:p>
          <w:p w14:paraId="3A2F0F4D" w14:textId="4BD500D0" w:rsidR="00406B18" w:rsidRPr="00406B18" w:rsidRDefault="00406B18" w:rsidP="00406B18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0"/>
                <w:szCs w:val="20"/>
                <w:u w:color="FF0000"/>
              </w:rPr>
            </w:pPr>
            <w:r w:rsidRPr="00406B18">
              <w:rPr>
                <w:color w:val="000000" w:themeColor="text1"/>
                <w:sz w:val="20"/>
                <w:szCs w:val="20"/>
                <w:u w:color="FF0000"/>
              </w:rPr>
              <w:t>AGM Minutes to be agreed for publication.  Agreed with caveat – see Admin Issues.</w:t>
            </w:r>
          </w:p>
          <w:p w14:paraId="3A6AD7B6" w14:textId="2C152369" w:rsidR="00406B18" w:rsidRPr="00406B18" w:rsidRDefault="00406B18" w:rsidP="00406B18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0"/>
                <w:szCs w:val="20"/>
                <w:u w:color="FF0000"/>
              </w:rPr>
            </w:pPr>
            <w:r w:rsidRPr="00406B18">
              <w:rPr>
                <w:color w:val="000000" w:themeColor="text1"/>
                <w:sz w:val="20"/>
                <w:szCs w:val="20"/>
                <w:u w:color="FF0000"/>
              </w:rPr>
              <w:t>Alternative to t shirt for club 10ks - may be forwarded to future meeting</w:t>
            </w:r>
            <w:r>
              <w:rPr>
                <w:color w:val="000000" w:themeColor="text1"/>
                <w:sz w:val="20"/>
                <w:szCs w:val="20"/>
                <w:u w:color="FF0000"/>
              </w:rPr>
              <w:t>.</w:t>
            </w:r>
          </w:p>
          <w:p w14:paraId="2485C5FC" w14:textId="3A91BA85" w:rsidR="00234CEC" w:rsidRDefault="00406B18" w:rsidP="00406B1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color="FF0000"/>
              </w:rPr>
            </w:pPr>
            <w:r w:rsidRPr="00406B18">
              <w:rPr>
                <w:color w:val="000000" w:themeColor="text1"/>
                <w:sz w:val="20"/>
                <w:szCs w:val="20"/>
                <w:u w:color="FF0000"/>
              </w:rPr>
              <w:t xml:space="preserve">Welcome Runner summer ‘vests’ </w:t>
            </w:r>
            <w:r>
              <w:rPr>
                <w:color w:val="000000" w:themeColor="text1"/>
                <w:sz w:val="20"/>
                <w:szCs w:val="20"/>
                <w:u w:color="FF0000"/>
              </w:rPr>
              <w:t>–</w:t>
            </w:r>
            <w:r w:rsidRPr="00406B18">
              <w:rPr>
                <w:color w:val="000000" w:themeColor="text1"/>
                <w:sz w:val="20"/>
                <w:szCs w:val="20"/>
                <w:u w:color="FF000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u w:color="FF0000"/>
              </w:rPr>
              <w:t>NB has new action.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BB528" w14:textId="7DABCBDF" w:rsidR="00234CEC" w:rsidRPr="008A2FCC" w:rsidRDefault="00234CEC">
            <w:pPr>
              <w:pStyle w:val="Body"/>
            </w:pPr>
          </w:p>
        </w:tc>
      </w:tr>
      <w:tr w:rsidR="00234CEC" w14:paraId="56EFB89B" w14:textId="77777777">
        <w:trPr>
          <w:trHeight w:val="193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A8408B1" w14:textId="77777777" w:rsidR="00234CEC" w:rsidRDefault="00000000" w:rsidP="00A4377F">
            <w:pPr>
              <w:pStyle w:val="ListParagraph"/>
              <w:ind w:left="3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Running Events:  </w:t>
            </w:r>
          </w:p>
          <w:p w14:paraId="7C7A5E02" w14:textId="77777777" w:rsidR="00EF2181" w:rsidRDefault="00000000" w:rsidP="00EF218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10ks - entries to open start of Feb for Bev in 2 phases.  </w:t>
            </w:r>
            <w:r w:rsidR="008A2FCC">
              <w:rPr>
                <w:sz w:val="20"/>
                <w:szCs w:val="20"/>
              </w:rPr>
              <w:t xml:space="preserve">Sat am and then one evening later in the week.  </w:t>
            </w:r>
            <w:r w:rsidR="00EF2181">
              <w:rPr>
                <w:sz w:val="20"/>
                <w:szCs w:val="20"/>
              </w:rPr>
              <w:t xml:space="preserve">Lucas </w:t>
            </w:r>
            <w:proofErr w:type="gramStart"/>
            <w:r w:rsidR="00EF2181">
              <w:rPr>
                <w:sz w:val="20"/>
                <w:szCs w:val="20"/>
              </w:rPr>
              <w:t>been</w:t>
            </w:r>
            <w:proofErr w:type="gramEnd"/>
            <w:r w:rsidR="00EF2181">
              <w:rPr>
                <w:sz w:val="20"/>
                <w:szCs w:val="20"/>
              </w:rPr>
              <w:t xml:space="preserve"> in contact with designated charity.  Lucas will contact </w:t>
            </w:r>
            <w:proofErr w:type="gramStart"/>
            <w:r w:rsidR="00EF2181">
              <w:rPr>
                <w:sz w:val="20"/>
                <w:szCs w:val="20"/>
              </w:rPr>
              <w:t>College</w:t>
            </w:r>
            <w:proofErr w:type="gramEnd"/>
            <w:r w:rsidR="00EF2181">
              <w:rPr>
                <w:sz w:val="20"/>
                <w:szCs w:val="20"/>
              </w:rPr>
              <w:t xml:space="preserve"> next week to confirm their involvement.  Reminder to all Bev members NOT to enter.  Rules apply and Lucas will be in touch.  Rob agreed that </w:t>
            </w:r>
            <w:proofErr w:type="gramStart"/>
            <w:r w:rsidR="00EF2181">
              <w:rPr>
                <w:sz w:val="20"/>
                <w:szCs w:val="20"/>
              </w:rPr>
              <w:t>traffic</w:t>
            </w:r>
            <w:proofErr w:type="gramEnd"/>
            <w:r w:rsidR="00EF2181">
              <w:rPr>
                <w:sz w:val="20"/>
                <w:szCs w:val="20"/>
              </w:rPr>
              <w:t xml:space="preserve"> management plan needs to be independently reviewed.  Then signs will need to be ordered.</w:t>
            </w:r>
          </w:p>
          <w:p w14:paraId="3263C540" w14:textId="0E63042C" w:rsidR="00AA114F" w:rsidRPr="00EF2181" w:rsidRDefault="00AA114F" w:rsidP="00EF218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Fiona has </w:t>
            </w:r>
            <w:proofErr w:type="gramStart"/>
            <w:r>
              <w:rPr>
                <w:sz w:val="20"/>
                <w:szCs w:val="20"/>
              </w:rPr>
              <w:t>progressed</w:t>
            </w:r>
            <w:proofErr w:type="gramEnd"/>
            <w:r>
              <w:rPr>
                <w:sz w:val="20"/>
                <w:szCs w:val="20"/>
              </w:rPr>
              <w:t xml:space="preserve"> the YVAA champs to be held on Sunday the </w:t>
            </w:r>
            <w:proofErr w:type="gramStart"/>
            <w:r>
              <w:rPr>
                <w:sz w:val="20"/>
                <w:szCs w:val="20"/>
              </w:rPr>
              <w:t>12</w:t>
            </w:r>
            <w:r w:rsidRPr="00AA114F">
              <w:rPr>
                <w:sz w:val="20"/>
                <w:szCs w:val="20"/>
                <w:vertAlign w:val="superscript"/>
              </w:rPr>
              <w:t>th</w:t>
            </w:r>
            <w:proofErr w:type="gramEnd"/>
            <w:r>
              <w:rPr>
                <w:sz w:val="20"/>
                <w:szCs w:val="20"/>
              </w:rPr>
              <w:t xml:space="preserve"> March.  Marshals will be needed.    Rob will arrange the PA.  Lewis will ensure the shelter is available.  Route to be finally decided, and marshal positions to be agreed</w:t>
            </w:r>
            <w:r w:rsidR="00A4377F">
              <w:rPr>
                <w:sz w:val="20"/>
                <w:szCs w:val="20"/>
              </w:rPr>
              <w:t xml:space="preserve"> after this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2EB16" w14:textId="77777777" w:rsidR="00234CEC" w:rsidRDefault="00234CEC">
            <w:pPr>
              <w:pStyle w:val="BodyA"/>
              <w:rPr>
                <w:b/>
                <w:bCs/>
                <w:sz w:val="20"/>
                <w:szCs w:val="20"/>
              </w:rPr>
            </w:pPr>
          </w:p>
          <w:p w14:paraId="3A0885C5" w14:textId="77777777" w:rsidR="00EF2181" w:rsidRDefault="00EF2181">
            <w:pPr>
              <w:pStyle w:val="BodyA"/>
              <w:rPr>
                <w:b/>
                <w:bCs/>
                <w:sz w:val="20"/>
                <w:szCs w:val="20"/>
              </w:rPr>
            </w:pPr>
          </w:p>
          <w:p w14:paraId="4EDBE3C0" w14:textId="77777777" w:rsidR="00234CEC" w:rsidRDefault="00000000">
            <w:pPr>
              <w:pStyle w:val="Body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LM</w:t>
            </w:r>
          </w:p>
          <w:p w14:paraId="1F9CA196" w14:textId="4986AE5C" w:rsidR="00EF2181" w:rsidRPr="00EF2181" w:rsidRDefault="00EF2181">
            <w:pPr>
              <w:pStyle w:val="BodyA"/>
              <w:rPr>
                <w:b/>
                <w:bCs/>
                <w:sz w:val="20"/>
                <w:szCs w:val="20"/>
              </w:rPr>
            </w:pPr>
          </w:p>
        </w:tc>
      </w:tr>
      <w:tr w:rsidR="00234CEC" w14:paraId="000EED93" w14:textId="77777777">
        <w:trPr>
          <w:trHeight w:val="73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9E63A" w14:textId="77777777" w:rsidR="00234CEC" w:rsidRDefault="00000000">
            <w:pPr>
              <w:pStyle w:val="Body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Handicaps  </w:t>
            </w:r>
          </w:p>
          <w:p w14:paraId="4C1A1F75" w14:textId="2135B707" w:rsidR="00EF2181" w:rsidRDefault="00000000" w:rsidP="00EF218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F2181">
              <w:rPr>
                <w:sz w:val="20"/>
                <w:szCs w:val="20"/>
              </w:rPr>
              <w:t>Handicap – No update.  All progressing nicely.  Lots of races open, links in every newsletter.</w:t>
            </w:r>
          </w:p>
          <w:p w14:paraId="29165759" w14:textId="5B236FAC" w:rsidR="00234CEC" w:rsidRPr="00EF2181" w:rsidRDefault="00EF2181" w:rsidP="00EF218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F2181">
              <w:rPr>
                <w:sz w:val="20"/>
                <w:szCs w:val="20"/>
              </w:rPr>
              <w:t>Knock out cup draw needs to be done.  Fiona and Rob will do this with direction from Lucas.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1C853" w14:textId="77777777" w:rsidR="00234CEC" w:rsidRDefault="00234CEC"/>
        </w:tc>
      </w:tr>
      <w:tr w:rsidR="00234CEC" w14:paraId="140A78C8" w14:textId="77777777">
        <w:trPr>
          <w:trHeight w:val="98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7BCD693" w14:textId="77777777" w:rsidR="00234CEC" w:rsidRDefault="00000000">
            <w:pPr>
              <w:pStyle w:val="ListParagraph"/>
              <w:ind w:left="3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Captains’ Update  </w:t>
            </w:r>
          </w:p>
          <w:p w14:paraId="0280ABC3" w14:textId="4C2B3959" w:rsidR="00234CEC" w:rsidRDefault="00CD03B6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Blackburn on 28</w:t>
            </w:r>
            <w:r w:rsidRPr="00CD03B6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January.  Rob is going to canvas Seniors for interested parties and enter them accordingly.  The club are not providing bus travel.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9F73D" w14:textId="77777777" w:rsidR="00234CEC" w:rsidRDefault="00234CEC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  <w:p w14:paraId="399E96C3" w14:textId="77777777" w:rsidR="00234CEC" w:rsidRDefault="00000000">
            <w:pPr>
              <w:pStyle w:val="ListParagraph"/>
              <w:ind w:left="0"/>
            </w:pPr>
            <w:r>
              <w:rPr>
                <w:b/>
                <w:bCs/>
                <w:sz w:val="18"/>
                <w:szCs w:val="18"/>
              </w:rPr>
              <w:t>LT/RS</w:t>
            </w:r>
          </w:p>
        </w:tc>
      </w:tr>
      <w:tr w:rsidR="00234CEC" w14:paraId="3783CFC9" w14:textId="77777777">
        <w:trPr>
          <w:trHeight w:val="50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0C83E23" w14:textId="77777777" w:rsidR="00234CEC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Juniors</w:t>
            </w:r>
          </w:p>
          <w:p w14:paraId="1863791A" w14:textId="2AABB2AC" w:rsidR="00234CEC" w:rsidRDefault="00EF2181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around what the club should fund for Junior and Team events.  We have a </w:t>
            </w:r>
            <w:proofErr w:type="gramStart"/>
            <w:r>
              <w:rPr>
                <w:sz w:val="20"/>
                <w:szCs w:val="20"/>
              </w:rPr>
              <w:t>policy</w:t>
            </w:r>
            <w:proofErr w:type="gramEnd"/>
            <w:r>
              <w:rPr>
                <w:sz w:val="20"/>
                <w:szCs w:val="20"/>
              </w:rPr>
              <w:t xml:space="preserve"> but it may need tightening up.  At Blackburn XC, for example, there are only a few athletes going if we were to hire a bus it would cost £55 per athlete to fund it</w:t>
            </w:r>
            <w:r w:rsidR="00A4377F">
              <w:rPr>
                <w:sz w:val="20"/>
                <w:szCs w:val="20"/>
              </w:rPr>
              <w:t xml:space="preserve"> in total about £950</w:t>
            </w:r>
            <w:r>
              <w:rPr>
                <w:sz w:val="20"/>
                <w:szCs w:val="20"/>
              </w:rPr>
              <w:t xml:space="preserve">.  Proportionally for 1 race this is more than the awards ceremony subsidy.  Separate meeting required to decide upon a ‘Funding strategy for Team and Juniors </w:t>
            </w:r>
            <w:proofErr w:type="gramStart"/>
            <w:r>
              <w:rPr>
                <w:sz w:val="20"/>
                <w:szCs w:val="20"/>
              </w:rPr>
              <w:t>events’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14:paraId="329B4505" w14:textId="77777777" w:rsidR="00EF2181" w:rsidRDefault="00EF2181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Lewis and Fiona have received contact from Hull City Council Leisure with details of a special offer of £51 for </w:t>
            </w:r>
            <w:proofErr w:type="gramStart"/>
            <w:r>
              <w:rPr>
                <w:sz w:val="20"/>
                <w:szCs w:val="20"/>
              </w:rPr>
              <w:t>4 hour</w:t>
            </w:r>
            <w:proofErr w:type="gramEnd"/>
            <w:r>
              <w:rPr>
                <w:sz w:val="20"/>
                <w:szCs w:val="20"/>
              </w:rPr>
              <w:t xml:space="preserve"> long sessions that can be booked at Ennderdale 1km lit and secure circuit.  This could be beneficial for both Juniors and Seniors during these winter months.  Perhaps 2 sessions on a Thursday evening for speed and a couple of Sunday mornings for the Juniors. Lewis is going to make enquiries about availability.</w:t>
            </w:r>
          </w:p>
          <w:p w14:paraId="4D04A85E" w14:textId="2A4CD2A7" w:rsidR="00A4377F" w:rsidRDefault="00A4377F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Prior to the meeting Lewis forwarded details of a </w:t>
            </w:r>
            <w:r w:rsidR="00A0032B">
              <w:rPr>
                <w:sz w:val="20"/>
                <w:szCs w:val="20"/>
              </w:rPr>
              <w:t>series</w:t>
            </w:r>
            <w:r>
              <w:rPr>
                <w:sz w:val="20"/>
                <w:szCs w:val="20"/>
              </w:rPr>
              <w:t xml:space="preserve"> of Grant that might be useful for either the Jun or Seniors.  Committee felt that this might also be useful to discuss this at the same Jun funding strategy meeting.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9B7AE" w14:textId="77777777" w:rsidR="00234CEC" w:rsidRDefault="00234CEC"/>
          <w:p w14:paraId="58B71945" w14:textId="77777777" w:rsidR="00EF2181" w:rsidRDefault="00EF2181"/>
          <w:p w14:paraId="6177B57E" w14:textId="77777777" w:rsidR="00EF2181" w:rsidRDefault="00EF2181"/>
          <w:p w14:paraId="76FE5196" w14:textId="77777777" w:rsidR="00EF2181" w:rsidRDefault="00EF2181">
            <w:r>
              <w:t>FO</w:t>
            </w:r>
          </w:p>
          <w:p w14:paraId="5853F869" w14:textId="77777777" w:rsidR="00EF2181" w:rsidRDefault="00EF2181"/>
          <w:p w14:paraId="1658E473" w14:textId="77777777" w:rsidR="00EF2181" w:rsidRDefault="00EF2181"/>
          <w:p w14:paraId="303BB304" w14:textId="77777777" w:rsidR="00EF2181" w:rsidRDefault="00EF2181"/>
          <w:p w14:paraId="46BC0E77" w14:textId="15B97543" w:rsidR="00EF2181" w:rsidRDefault="00EF2181">
            <w:r>
              <w:t>LH</w:t>
            </w:r>
          </w:p>
        </w:tc>
      </w:tr>
      <w:tr w:rsidR="00234CEC" w14:paraId="064ABE2A" w14:textId="77777777">
        <w:trPr>
          <w:trHeight w:val="74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6C722B7" w14:textId="77777777" w:rsidR="00234CEC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Non-running/Social events  </w:t>
            </w:r>
          </w:p>
          <w:p w14:paraId="6DEB0403" w14:textId="0623DC80" w:rsidR="00234CEC" w:rsidRDefault="0000000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Awards - ent</w:t>
            </w:r>
            <w:r w:rsidR="008A2FCC">
              <w:rPr>
                <w:sz w:val="20"/>
                <w:szCs w:val="20"/>
              </w:rPr>
              <w:t>ri</w:t>
            </w:r>
            <w:r>
              <w:rPr>
                <w:sz w:val="20"/>
                <w:szCs w:val="20"/>
              </w:rPr>
              <w:t xml:space="preserve">es </w:t>
            </w:r>
            <w:r w:rsidR="008A2FCC">
              <w:rPr>
                <w:sz w:val="20"/>
                <w:szCs w:val="20"/>
              </w:rPr>
              <w:t xml:space="preserve">opened on Tuesday the </w:t>
            </w:r>
            <w:proofErr w:type="gramStart"/>
            <w:r w:rsidR="008A2FCC">
              <w:rPr>
                <w:sz w:val="20"/>
                <w:szCs w:val="20"/>
              </w:rPr>
              <w:t>4</w:t>
            </w:r>
            <w:r w:rsidR="008A2FCC" w:rsidRPr="008A2FCC">
              <w:rPr>
                <w:sz w:val="20"/>
                <w:szCs w:val="20"/>
                <w:vertAlign w:val="superscript"/>
              </w:rPr>
              <w:t>th</w:t>
            </w:r>
            <w:proofErr w:type="gramEnd"/>
            <w:r w:rsidR="008A2FCC">
              <w:rPr>
                <w:sz w:val="20"/>
                <w:szCs w:val="20"/>
              </w:rPr>
              <w:t xml:space="preserve"> Jan.  Rachel will be looking for help in the week/days running up to the event</w:t>
            </w:r>
            <w:r>
              <w:rPr>
                <w:sz w:val="20"/>
                <w:szCs w:val="20"/>
              </w:rPr>
              <w:t>.</w:t>
            </w:r>
            <w:r w:rsidR="00EF2181">
              <w:rPr>
                <w:sz w:val="20"/>
                <w:szCs w:val="20"/>
              </w:rPr>
              <w:t xml:space="preserve">  Lucas will request trophies back soon.  Awards nominations are OPEN and to be completed by 29</w:t>
            </w:r>
            <w:r w:rsidR="00EF2181" w:rsidRPr="00EF2181">
              <w:rPr>
                <w:sz w:val="20"/>
                <w:szCs w:val="20"/>
                <w:vertAlign w:val="superscript"/>
              </w:rPr>
              <w:t>th</w:t>
            </w:r>
            <w:r w:rsidR="00EF2181">
              <w:rPr>
                <w:sz w:val="20"/>
                <w:szCs w:val="20"/>
              </w:rPr>
              <w:t xml:space="preserve"> January.</w:t>
            </w:r>
            <w:r w:rsidR="00A4377F">
              <w:rPr>
                <w:sz w:val="20"/>
                <w:szCs w:val="20"/>
              </w:rPr>
              <w:t xml:space="preserve">  Ticket sales are also OPEN and advertised in NL.  Regular speed goers suggested a Guess the Gait round or quiz.  A silhouette of a runner to be guessed by a table.  Fiona to speak to Lucas to progress</w:t>
            </w:r>
          </w:p>
          <w:p w14:paraId="0F58CCFE" w14:textId="2D3F2B4C" w:rsidR="00CD03B6" w:rsidRDefault="00CD03B6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Dave Morrison has agreed to sell us BAC in his </w:t>
            </w:r>
            <w:r w:rsidR="00AA114F">
              <w:rPr>
                <w:sz w:val="20"/>
                <w:szCs w:val="20"/>
              </w:rPr>
              <w:t xml:space="preserve">fab light letters for £150.  We have asked if we can also buy VE at </w:t>
            </w:r>
            <w:proofErr w:type="gramStart"/>
            <w:r w:rsidR="00AA114F">
              <w:rPr>
                <w:sz w:val="20"/>
                <w:szCs w:val="20"/>
              </w:rPr>
              <w:t>his</w:t>
            </w:r>
            <w:proofErr w:type="gramEnd"/>
            <w:r w:rsidR="00AA114F">
              <w:rPr>
                <w:sz w:val="20"/>
                <w:szCs w:val="20"/>
              </w:rPr>
              <w:t xml:space="preserve"> full price of £120 each.  We will store them at the barn.  Tarp will be purchased. A shelf</w:t>
            </w:r>
            <w:r w:rsidR="00A0032B">
              <w:rPr>
                <w:sz w:val="20"/>
                <w:szCs w:val="20"/>
              </w:rPr>
              <w:t>,</w:t>
            </w:r>
            <w:r w:rsidR="00AA114F">
              <w:rPr>
                <w:sz w:val="20"/>
                <w:szCs w:val="20"/>
              </w:rPr>
              <w:t xml:space="preserve"> well out the way</w:t>
            </w:r>
            <w:r w:rsidR="00A0032B">
              <w:rPr>
                <w:sz w:val="20"/>
                <w:szCs w:val="20"/>
              </w:rPr>
              <w:t>,</w:t>
            </w:r>
            <w:r w:rsidR="00AA114F">
              <w:rPr>
                <w:sz w:val="20"/>
                <w:szCs w:val="20"/>
              </w:rPr>
              <w:t xml:space="preserve"> will be cleared and used just for these letters.</w:t>
            </w:r>
          </w:p>
          <w:p w14:paraId="308BB85F" w14:textId="779F64E1" w:rsidR="00A4377F" w:rsidRDefault="00A4377F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Away nights – Jacqui going to investigate Little Weighton potentially for 19</w:t>
            </w:r>
            <w:r w:rsidRPr="00A4377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April at the </w:t>
            </w:r>
            <w:proofErr w:type="gramStart"/>
            <w:r>
              <w:rPr>
                <w:sz w:val="20"/>
                <w:szCs w:val="20"/>
              </w:rPr>
              <w:t>Caravan park</w:t>
            </w:r>
            <w:proofErr w:type="gramEnd"/>
            <w:r>
              <w:rPr>
                <w:sz w:val="20"/>
                <w:szCs w:val="20"/>
              </w:rPr>
              <w:t xml:space="preserve"> again.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CF1F2" w14:textId="77777777" w:rsidR="00234CEC" w:rsidRDefault="00234CEC"/>
        </w:tc>
      </w:tr>
      <w:tr w:rsidR="00234CEC" w14:paraId="31BA8676" w14:textId="77777777">
        <w:trPr>
          <w:trHeight w:val="145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C6DFE70" w14:textId="77777777" w:rsidR="00234CEC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Admin Issues </w:t>
            </w:r>
          </w:p>
          <w:p w14:paraId="13831352" w14:textId="2E22B20F" w:rsidR="00234CEC" w:rsidRPr="00A5462D" w:rsidRDefault="00000000" w:rsidP="00A5462D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AGM minutes </w:t>
            </w:r>
            <w:r w:rsidR="00CD03B6">
              <w:rPr>
                <w:sz w:val="20"/>
                <w:szCs w:val="20"/>
              </w:rPr>
              <w:t xml:space="preserve">– Committee agree minutes, although an addendum was added.  The Committee and probably more specifically Rob, </w:t>
            </w:r>
            <w:proofErr w:type="gramStart"/>
            <w:r w:rsidR="00CD03B6">
              <w:rPr>
                <w:sz w:val="20"/>
                <w:szCs w:val="20"/>
              </w:rPr>
              <w:t>Lucas</w:t>
            </w:r>
            <w:proofErr w:type="gramEnd"/>
            <w:r w:rsidR="00CD03B6">
              <w:rPr>
                <w:sz w:val="20"/>
                <w:szCs w:val="20"/>
              </w:rPr>
              <w:t xml:space="preserve"> and Fiona, apologis</w:t>
            </w:r>
            <w:r w:rsidR="00A5462D">
              <w:rPr>
                <w:sz w:val="20"/>
                <w:szCs w:val="20"/>
              </w:rPr>
              <w:t>e</w:t>
            </w:r>
            <w:r w:rsidR="00CD03B6">
              <w:rPr>
                <w:sz w:val="20"/>
                <w:szCs w:val="20"/>
              </w:rPr>
              <w:t xml:space="preserve"> for any upset or confusion caused by the way that the changes to the Committee Structure were </w:t>
            </w:r>
            <w:r w:rsidR="00A5462D">
              <w:rPr>
                <w:sz w:val="20"/>
                <w:szCs w:val="20"/>
              </w:rPr>
              <w:t>handled</w:t>
            </w:r>
            <w:r w:rsidR="00CD03B6">
              <w:rPr>
                <w:sz w:val="20"/>
                <w:szCs w:val="20"/>
              </w:rPr>
              <w:t xml:space="preserve">.  In hindsight, </w:t>
            </w:r>
            <w:r w:rsidR="00A5462D">
              <w:rPr>
                <w:sz w:val="20"/>
                <w:szCs w:val="20"/>
              </w:rPr>
              <w:t>we</w:t>
            </w:r>
            <w:r w:rsidR="00CD03B6">
              <w:rPr>
                <w:sz w:val="20"/>
                <w:szCs w:val="20"/>
              </w:rPr>
              <w:t xml:space="preserve"> should have worked hard</w:t>
            </w:r>
            <w:r w:rsidR="00A5462D">
              <w:rPr>
                <w:sz w:val="20"/>
                <w:szCs w:val="20"/>
              </w:rPr>
              <w:t>er</w:t>
            </w:r>
            <w:r w:rsidR="00CD03B6">
              <w:rPr>
                <w:sz w:val="20"/>
                <w:szCs w:val="20"/>
              </w:rPr>
              <w:t xml:space="preserve"> to specifically detail what the changes were and who was affected, rather than committee members be left confused</w:t>
            </w:r>
            <w:r w:rsidR="00A5462D">
              <w:rPr>
                <w:sz w:val="20"/>
                <w:szCs w:val="20"/>
              </w:rPr>
              <w:t xml:space="preserve"> and surprised</w:t>
            </w:r>
            <w:r w:rsidR="00CD03B6">
              <w:rPr>
                <w:sz w:val="20"/>
                <w:szCs w:val="20"/>
              </w:rPr>
              <w:t xml:space="preserve"> </w:t>
            </w:r>
            <w:r w:rsidR="00A5462D">
              <w:rPr>
                <w:sz w:val="20"/>
                <w:szCs w:val="20"/>
              </w:rPr>
              <w:t>by</w:t>
            </w:r>
            <w:r w:rsidR="00CD03B6">
              <w:rPr>
                <w:sz w:val="20"/>
                <w:szCs w:val="20"/>
              </w:rPr>
              <w:t xml:space="preserve"> the AGM paperwork.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8E05F" w14:textId="77777777" w:rsidR="00234CEC" w:rsidRDefault="00234CEC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  <w:p w14:paraId="6C145D19" w14:textId="77777777" w:rsidR="00234CEC" w:rsidRDefault="00000000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ALL</w:t>
            </w:r>
          </w:p>
          <w:p w14:paraId="589B3C2E" w14:textId="77777777" w:rsidR="00CD03B6" w:rsidRDefault="00CD03B6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  <w:p w14:paraId="644477F3" w14:textId="2CF5466B" w:rsidR="00234CEC" w:rsidRDefault="00000000">
            <w:pPr>
              <w:pStyle w:val="ListParagraph"/>
              <w:ind w:left="0"/>
            </w:pPr>
            <w:r>
              <w:rPr>
                <w:b/>
                <w:bCs/>
                <w:sz w:val="20"/>
                <w:szCs w:val="20"/>
              </w:rPr>
              <w:t>FO</w:t>
            </w:r>
          </w:p>
        </w:tc>
      </w:tr>
      <w:tr w:rsidR="00234CEC" w14:paraId="39E04EAF" w14:textId="77777777">
        <w:trPr>
          <w:trHeight w:val="145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526E5" w14:textId="77777777" w:rsidR="00234CEC" w:rsidRDefault="0000000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Finance </w:t>
            </w:r>
          </w:p>
          <w:p w14:paraId="17946E9E" w14:textId="6AF00F19" w:rsidR="00AF0254" w:rsidRDefault="008A2FCC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Lucas has contacted </w:t>
            </w:r>
            <w:r w:rsidR="00A5462D">
              <w:rPr>
                <w:sz w:val="20"/>
                <w:szCs w:val="20"/>
              </w:rPr>
              <w:t>2023 c</w:t>
            </w:r>
            <w:r>
              <w:rPr>
                <w:sz w:val="20"/>
                <w:szCs w:val="20"/>
              </w:rPr>
              <w:t xml:space="preserve">harity </w:t>
            </w:r>
            <w:r w:rsidR="00B86B96">
              <w:rPr>
                <w:sz w:val="20"/>
                <w:szCs w:val="20"/>
              </w:rPr>
              <w:t xml:space="preserve">(ER food bank) </w:t>
            </w:r>
            <w:r>
              <w:rPr>
                <w:sz w:val="20"/>
                <w:szCs w:val="20"/>
              </w:rPr>
              <w:t xml:space="preserve">and they are delighted about our commitment.  In </w:t>
            </w:r>
            <w:proofErr w:type="gramStart"/>
            <w:r>
              <w:rPr>
                <w:sz w:val="20"/>
                <w:szCs w:val="20"/>
              </w:rPr>
              <w:t>addition</w:t>
            </w:r>
            <w:proofErr w:type="gramEnd"/>
            <w:r>
              <w:rPr>
                <w:sz w:val="20"/>
                <w:szCs w:val="20"/>
              </w:rPr>
              <w:t xml:space="preserve"> Lucy Stamford </w:t>
            </w:r>
            <w:proofErr w:type="gramStart"/>
            <w:r>
              <w:rPr>
                <w:sz w:val="20"/>
                <w:szCs w:val="20"/>
              </w:rPr>
              <w:t>voiced</w:t>
            </w:r>
            <w:proofErr w:type="gramEnd"/>
            <w:r>
              <w:rPr>
                <w:sz w:val="20"/>
                <w:szCs w:val="20"/>
              </w:rPr>
              <w:t xml:space="preserve"> that she knows one of the committee members of the foodbank who would be willing to come and do a talk one Wednesday evening about what the Foodbank do.</w:t>
            </w:r>
          </w:p>
          <w:p w14:paraId="1D755ED5" w14:textId="3464536E" w:rsidR="008A2FCC" w:rsidRPr="00AF0254" w:rsidRDefault="00AF0254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Lucy will meet with the account re the club accounts in the next ¼ and from that decide the donation </w:t>
            </w:r>
            <w:r w:rsidRPr="00AF0254">
              <w:rPr>
                <w:color w:val="000000" w:themeColor="text1"/>
                <w:sz w:val="20"/>
                <w:szCs w:val="20"/>
              </w:rPr>
              <w:t>amount for DHH for 2022.</w:t>
            </w:r>
          </w:p>
          <w:p w14:paraId="17E748B0" w14:textId="098DF3C2" w:rsidR="00234CEC" w:rsidRDefault="00AF0254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F0254">
              <w:rPr>
                <w:color w:val="000000" w:themeColor="text1"/>
                <w:sz w:val="20"/>
                <w:szCs w:val="20"/>
              </w:rPr>
              <w:t xml:space="preserve">Committee happy for Lucy </w:t>
            </w:r>
            <w:r w:rsidRPr="00AF0254">
              <w:rPr>
                <w:color w:val="000000" w:themeColor="text1"/>
                <w:sz w:val="20"/>
                <w:szCs w:val="20"/>
                <w:u w:color="FF0000"/>
              </w:rPr>
              <w:t>to decide what money we need as ‘accessible’ cash in the current account, and then have the rest moved to a high interest locked in account.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C412F" w14:textId="77777777" w:rsidR="00234CEC" w:rsidRDefault="00234CEC">
            <w:pPr>
              <w:pStyle w:val="Body"/>
            </w:pPr>
          </w:p>
          <w:p w14:paraId="5A69E584" w14:textId="77777777" w:rsidR="00234CEC" w:rsidRDefault="00234CEC">
            <w:pPr>
              <w:pStyle w:val="Body"/>
            </w:pPr>
          </w:p>
          <w:p w14:paraId="55CAF447" w14:textId="77777777" w:rsidR="008A2FCC" w:rsidRDefault="008A2FCC">
            <w:pPr>
              <w:pStyle w:val="Body"/>
            </w:pPr>
          </w:p>
          <w:p w14:paraId="02BD793A" w14:textId="2E3D4F93" w:rsidR="008A2FCC" w:rsidRDefault="008A2FCC">
            <w:pPr>
              <w:pStyle w:val="Body"/>
            </w:pPr>
            <w:r>
              <w:t>LS</w:t>
            </w:r>
          </w:p>
        </w:tc>
      </w:tr>
      <w:tr w:rsidR="00234CEC" w14:paraId="395E9DDF" w14:textId="77777777">
        <w:trPr>
          <w:trHeight w:val="49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375449" w14:textId="77777777" w:rsidR="00234CEC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Membership </w:t>
            </w:r>
          </w:p>
          <w:p w14:paraId="7EA954A6" w14:textId="77777777" w:rsidR="00234CEC" w:rsidRDefault="00000000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1664E" w14:textId="77777777" w:rsidR="00234CEC" w:rsidRDefault="00234CEC"/>
        </w:tc>
      </w:tr>
      <w:tr w:rsidR="00234CEC" w14:paraId="51AB765A" w14:textId="77777777">
        <w:trPr>
          <w:trHeight w:val="74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DDB3E30" w14:textId="77777777" w:rsidR="00234CEC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Kit &amp; Equipment  </w:t>
            </w:r>
          </w:p>
          <w:p w14:paraId="2B4CB387" w14:textId="77777777" w:rsidR="003371E8" w:rsidRDefault="00000000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around summer Welcome Runner ‘</w:t>
            </w:r>
            <w:proofErr w:type="gramStart"/>
            <w:r>
              <w:rPr>
                <w:sz w:val="20"/>
                <w:szCs w:val="20"/>
              </w:rPr>
              <w:t>vests’</w:t>
            </w:r>
            <w:proofErr w:type="gramEnd"/>
            <w:r>
              <w:rPr>
                <w:sz w:val="20"/>
                <w:szCs w:val="20"/>
              </w:rPr>
              <w:t xml:space="preserve">.  </w:t>
            </w:r>
            <w:r w:rsidR="00CD03B6">
              <w:rPr>
                <w:sz w:val="20"/>
                <w:szCs w:val="20"/>
              </w:rPr>
              <w:t xml:space="preserve">Neil will speak to H&amp;K about options. </w:t>
            </w:r>
            <w:r w:rsidR="003371E8">
              <w:rPr>
                <w:sz w:val="20"/>
                <w:szCs w:val="20"/>
              </w:rPr>
              <w:t xml:space="preserve"> Suggest some sort of small lightweight breathable summer bib or band that we can brand up.</w:t>
            </w:r>
          </w:p>
          <w:p w14:paraId="084044AB" w14:textId="2EE90CE9" w:rsidR="00234CEC" w:rsidRDefault="00CD03B6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Neil</w:t>
            </w:r>
            <w:r w:rsidR="003371E8">
              <w:rPr>
                <w:sz w:val="20"/>
                <w:szCs w:val="20"/>
              </w:rPr>
              <w:t xml:space="preserve"> made a payment to Lucy in December for </w:t>
            </w:r>
            <w:proofErr w:type="gramStart"/>
            <w:r w:rsidR="00B86B96">
              <w:rPr>
                <w:sz w:val="20"/>
                <w:szCs w:val="20"/>
              </w:rPr>
              <w:t>kit</w:t>
            </w:r>
            <w:proofErr w:type="gramEnd"/>
            <w:r w:rsidR="00B86B96">
              <w:rPr>
                <w:sz w:val="20"/>
                <w:szCs w:val="20"/>
              </w:rPr>
              <w:t xml:space="preserve"> including some </w:t>
            </w:r>
            <w:r w:rsidR="003371E8">
              <w:rPr>
                <w:sz w:val="20"/>
                <w:szCs w:val="20"/>
              </w:rPr>
              <w:t>Santa run kit.</w:t>
            </w:r>
          </w:p>
          <w:p w14:paraId="7EDEE9F7" w14:textId="2DBE79E5" w:rsidR="003371E8" w:rsidRDefault="003371E8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Lucy said that </w:t>
            </w:r>
            <w:proofErr w:type="gramStart"/>
            <w:r>
              <w:rPr>
                <w:sz w:val="20"/>
                <w:szCs w:val="20"/>
              </w:rPr>
              <w:t>Act</w:t>
            </w:r>
            <w:proofErr w:type="gramEnd"/>
            <w:r>
              <w:rPr>
                <w:sz w:val="20"/>
                <w:szCs w:val="20"/>
              </w:rPr>
              <w:t xml:space="preserve"> has raised a question about how the kit funds are dealt with.  Neil and Lucy are both confident that </w:t>
            </w:r>
            <w:r w:rsidR="00B86B96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process works, but there may be a requirement for Neil to do a stock take in due course.</w:t>
            </w:r>
          </w:p>
          <w:p w14:paraId="5EEDB0E5" w14:textId="05F1DCBC" w:rsidR="003371E8" w:rsidRDefault="003371E8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Neil has not ordered any more vests as yet, but may be a requirement as we approach the new membership year.  A discussion was had as to whether the names are printed </w:t>
            </w:r>
            <w:proofErr w:type="gramStart"/>
            <w:r>
              <w:rPr>
                <w:sz w:val="20"/>
                <w:szCs w:val="20"/>
              </w:rPr>
              <w:t>on</w:t>
            </w:r>
            <w:proofErr w:type="gramEnd"/>
            <w:r>
              <w:rPr>
                <w:sz w:val="20"/>
                <w:szCs w:val="20"/>
              </w:rPr>
              <w:t xml:space="preserve"> or not.  We don’t really want them done after market, but we also don’t want to make them expensive.  Neil is going to speak to Ron Hills and see if they can give us a price per vest for an individual name to be added.</w:t>
            </w:r>
            <w:r w:rsidR="00B86B96">
              <w:rPr>
                <w:sz w:val="20"/>
                <w:szCs w:val="20"/>
              </w:rPr>
              <w:t xml:space="preserve">  After we have a way forward on this, we might ask for individuals to raise orders for vests/t-shirts.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82BF6" w14:textId="77777777" w:rsidR="00234CEC" w:rsidRDefault="00234CEC"/>
        </w:tc>
      </w:tr>
      <w:tr w:rsidR="00234CEC" w14:paraId="5A70B99F" w14:textId="77777777">
        <w:trPr>
          <w:trHeight w:val="30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77F7C" w14:textId="77777777" w:rsidR="00234CEC" w:rsidRDefault="0000000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AOB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39E82972" w14:textId="5B36C6DB" w:rsidR="003371E8" w:rsidRPr="003371E8" w:rsidRDefault="003371E8">
            <w:pPr>
              <w:pStyle w:val="ListParagraph"/>
              <w:ind w:left="0"/>
            </w:pPr>
            <w:r w:rsidRPr="003371E8">
              <w:rPr>
                <w:sz w:val="20"/>
                <w:szCs w:val="20"/>
              </w:rPr>
              <w:t>Nigel Wilson</w:t>
            </w:r>
            <w:r>
              <w:rPr>
                <w:sz w:val="20"/>
                <w:szCs w:val="20"/>
              </w:rPr>
              <w:t xml:space="preserve"> emailed Fiona a month or so ago with a proposal to create a Beverley AC travel plan with a view to sharing lifts and reducing our carbon footprint.  Committee very happy that he proceeds with that.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AD096" w14:textId="77777777" w:rsidR="00234CEC" w:rsidRDefault="00234CEC"/>
        </w:tc>
      </w:tr>
      <w:tr w:rsidR="00234CEC" w14:paraId="22E885AF" w14:textId="77777777">
        <w:trPr>
          <w:trHeight w:val="30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DEC45" w14:textId="77777777" w:rsidR="00234CEC" w:rsidRDefault="00000000">
            <w:pPr>
              <w:pStyle w:val="ListParagraph"/>
              <w:ind w:left="0"/>
            </w:pPr>
            <w:r>
              <w:rPr>
                <w:b/>
                <w:bCs/>
                <w:sz w:val="16"/>
                <w:szCs w:val="16"/>
                <w:u w:val="single"/>
              </w:rPr>
              <w:t xml:space="preserve">Meeting closed </w:t>
            </w:r>
            <w:r>
              <w:rPr>
                <w:b/>
                <w:bCs/>
                <w:sz w:val="20"/>
                <w:szCs w:val="20"/>
                <w:u w:val="single"/>
              </w:rPr>
              <w:t>8.50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DCEF0" w14:textId="77777777" w:rsidR="00234CEC" w:rsidRDefault="00234CEC"/>
        </w:tc>
      </w:tr>
    </w:tbl>
    <w:p w14:paraId="4D5D62C4" w14:textId="77777777" w:rsidR="00234CEC" w:rsidRDefault="00234CEC">
      <w:pPr>
        <w:pStyle w:val="BodyA"/>
        <w:widowControl w:val="0"/>
        <w:ind w:left="108" w:hanging="108"/>
        <w:rPr>
          <w:sz w:val="19"/>
          <w:szCs w:val="19"/>
        </w:rPr>
      </w:pPr>
    </w:p>
    <w:p w14:paraId="12A2CB07" w14:textId="77777777" w:rsidR="00234CEC" w:rsidRDefault="00234CEC">
      <w:pPr>
        <w:pStyle w:val="BodyA"/>
        <w:widowControl w:val="0"/>
        <w:rPr>
          <w:sz w:val="19"/>
          <w:szCs w:val="19"/>
        </w:rPr>
      </w:pPr>
    </w:p>
    <w:p w14:paraId="0A538C82" w14:textId="77777777" w:rsidR="00234CEC" w:rsidRDefault="00234CEC">
      <w:pPr>
        <w:pStyle w:val="ListParagraph"/>
        <w:ind w:left="0"/>
        <w:rPr>
          <w:b/>
          <w:bCs/>
          <w:sz w:val="10"/>
          <w:szCs w:val="10"/>
          <w:u w:val="single"/>
        </w:rPr>
      </w:pPr>
    </w:p>
    <w:p w14:paraId="42421D36" w14:textId="77777777" w:rsidR="00234CEC" w:rsidRDefault="00234CEC">
      <w:pPr>
        <w:pStyle w:val="ListParagraph"/>
        <w:ind w:left="0"/>
        <w:rPr>
          <w:b/>
          <w:bCs/>
          <w:sz w:val="2"/>
          <w:szCs w:val="2"/>
          <w:u w:val="single"/>
        </w:rPr>
      </w:pPr>
    </w:p>
    <w:tbl>
      <w:tblPr>
        <w:tblW w:w="909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349"/>
        <w:gridCol w:w="747"/>
      </w:tblGrid>
      <w:tr w:rsidR="00234CEC" w14:paraId="0D81B9FA" w14:textId="77777777">
        <w:trPr>
          <w:trHeight w:val="980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D676D1E" w14:textId="77777777" w:rsidR="00234CEC" w:rsidRDefault="00000000">
            <w:pPr>
              <w:pStyle w:val="ListParagraph"/>
              <w:ind w:left="360"/>
              <w:rPr>
                <w:b/>
                <w:bCs/>
                <w:color w:val="FF0000"/>
                <w:sz w:val="20"/>
                <w:szCs w:val="20"/>
                <w:u w:val="single" w:color="FF0000"/>
              </w:rPr>
            </w:pPr>
            <w:r>
              <w:rPr>
                <w:b/>
                <w:bCs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5C3A693C" w14:textId="77777777" w:rsidR="00234CEC" w:rsidRDefault="00804269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Neil Bant to investigate whether H&amp;K Driff can do some sort of Summer weight branded Welcome Runner bib/band.</w:t>
            </w:r>
          </w:p>
          <w:p w14:paraId="7A7AFFC0" w14:textId="77777777" w:rsidR="00804269" w:rsidRDefault="00804269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Fiona Oakes to advertise far and wide the YVAA champs, and especially encourage entrants from inside the club.</w:t>
            </w:r>
          </w:p>
          <w:p w14:paraId="279EBBC7" w14:textId="11F8B174" w:rsidR="00804269" w:rsidRDefault="00804269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 xml:space="preserve">Lucas Meagor to progress with Traffic Management plan independent review.  Then R Reid to work with Lucas to get </w:t>
            </w:r>
            <w:r w:rsidR="00B653C8">
              <w:rPr>
                <w:color w:val="FF0000"/>
                <w:sz w:val="20"/>
                <w:szCs w:val="20"/>
                <w:u w:color="FF0000"/>
              </w:rPr>
              <w:t xml:space="preserve">the </w:t>
            </w:r>
            <w:r>
              <w:rPr>
                <w:color w:val="FF0000"/>
                <w:sz w:val="20"/>
                <w:szCs w:val="20"/>
                <w:u w:color="FF0000"/>
              </w:rPr>
              <w:t>last of the</w:t>
            </w:r>
            <w:r w:rsidR="00B653C8">
              <w:rPr>
                <w:color w:val="FF0000"/>
                <w:sz w:val="20"/>
                <w:szCs w:val="20"/>
                <w:u w:color="FF0000"/>
              </w:rPr>
              <w:t xml:space="preserve"> TM</w:t>
            </w:r>
            <w:r>
              <w:rPr>
                <w:color w:val="FF0000"/>
                <w:sz w:val="20"/>
                <w:szCs w:val="20"/>
                <w:u w:color="FF0000"/>
              </w:rPr>
              <w:t xml:space="preserve"> signs ordered in time for 14</w:t>
            </w:r>
            <w:r w:rsidRPr="00804269">
              <w:rPr>
                <w:color w:val="FF0000"/>
                <w:sz w:val="20"/>
                <w:szCs w:val="20"/>
                <w:u w:color="FF0000"/>
                <w:vertAlign w:val="superscript"/>
              </w:rPr>
              <w:t>th</w:t>
            </w:r>
            <w:r>
              <w:rPr>
                <w:color w:val="FF0000"/>
                <w:sz w:val="20"/>
                <w:szCs w:val="20"/>
                <w:u w:color="FF0000"/>
              </w:rPr>
              <w:t xml:space="preserve"> May.</w:t>
            </w:r>
          </w:p>
          <w:p w14:paraId="38D181C2" w14:textId="77777777" w:rsidR="00804269" w:rsidRDefault="00804269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Rob Reid to repurpose the “redistributed” council signs for Bev 10k usage.</w:t>
            </w:r>
          </w:p>
          <w:p w14:paraId="354F8D9A" w14:textId="77777777" w:rsidR="00804269" w:rsidRDefault="00804269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Fiona Oakes to speak to Rachel about Dave’s decorations.</w:t>
            </w:r>
          </w:p>
          <w:p w14:paraId="029C1FF1" w14:textId="77777777" w:rsidR="00804269" w:rsidRDefault="00804269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 xml:space="preserve">Lewis to contact Hull City Council leisure to enquire about dates available to use the Ennerdale circuit split between Jun/Sen. </w:t>
            </w:r>
          </w:p>
          <w:p w14:paraId="228E00CA" w14:textId="549EA468" w:rsidR="00804269" w:rsidRDefault="005E59F4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 xml:space="preserve">Fiona Oakes </w:t>
            </w:r>
            <w:r w:rsidR="00804269">
              <w:rPr>
                <w:color w:val="FF0000"/>
                <w:sz w:val="20"/>
                <w:szCs w:val="20"/>
                <w:u w:color="FF0000"/>
              </w:rPr>
              <w:t xml:space="preserve">to book a strategy meeting to discuss </w:t>
            </w:r>
            <w:r>
              <w:rPr>
                <w:color w:val="FF0000"/>
                <w:sz w:val="20"/>
                <w:szCs w:val="20"/>
                <w:u w:color="FF0000"/>
              </w:rPr>
              <w:t xml:space="preserve">a detailed policy </w:t>
            </w:r>
            <w:proofErr w:type="gramStart"/>
            <w:r>
              <w:rPr>
                <w:color w:val="FF0000"/>
                <w:sz w:val="20"/>
                <w:szCs w:val="20"/>
                <w:u w:color="FF0000"/>
              </w:rPr>
              <w:t>in order to</w:t>
            </w:r>
            <w:proofErr w:type="gramEnd"/>
            <w:r>
              <w:rPr>
                <w:color w:val="FF0000"/>
                <w:sz w:val="20"/>
                <w:szCs w:val="20"/>
                <w:u w:color="FF0000"/>
              </w:rPr>
              <w:t xml:space="preserve"> provide athletes, coaches and parents/</w:t>
            </w:r>
            <w:proofErr w:type="gramStart"/>
            <w:r>
              <w:rPr>
                <w:color w:val="FF0000"/>
                <w:sz w:val="20"/>
                <w:szCs w:val="20"/>
                <w:u w:color="FF0000"/>
              </w:rPr>
              <w:t>guardians</w:t>
            </w:r>
            <w:proofErr w:type="gramEnd"/>
            <w:r>
              <w:rPr>
                <w:color w:val="FF0000"/>
                <w:sz w:val="20"/>
                <w:szCs w:val="20"/>
                <w:u w:color="FF0000"/>
              </w:rPr>
              <w:t xml:space="preserve"> clear guidelines as to what the club will fund.</w:t>
            </w:r>
            <w:r w:rsidR="00A4377F">
              <w:rPr>
                <w:color w:val="FF0000"/>
                <w:sz w:val="20"/>
                <w:szCs w:val="20"/>
                <w:u w:color="FF0000"/>
              </w:rPr>
              <w:t xml:space="preserve">  This meeting will also discuss the various grants that Lewis forwarded on the email dated 3rd Jan</w:t>
            </w:r>
            <w:r w:rsidR="00B653C8">
              <w:rPr>
                <w:color w:val="FF0000"/>
                <w:sz w:val="20"/>
                <w:szCs w:val="20"/>
                <w:u w:color="FF0000"/>
              </w:rPr>
              <w:t>, and possibly NW travel plan (see below).</w:t>
            </w:r>
          </w:p>
          <w:p w14:paraId="27627C53" w14:textId="77777777" w:rsidR="005E59F4" w:rsidRDefault="005E59F4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Fiona Oakes to reply to Nigel Wilson re Travel plan and ask him to progress.</w:t>
            </w:r>
          </w:p>
          <w:p w14:paraId="5AF597AB" w14:textId="4C43ED6E" w:rsidR="005E59F4" w:rsidRDefault="005E59F4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lastRenderedPageBreak/>
              <w:t>Lucy Stamford to meet with Accountant when she is back from holidays to agree the final donation amount to Dove House Hospice concluding our 2022 funding raising exercise.</w:t>
            </w:r>
          </w:p>
          <w:p w14:paraId="64F8807B" w14:textId="65160A49" w:rsidR="003371E8" w:rsidRPr="003371E8" w:rsidRDefault="003371E8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 w:rsidRPr="003371E8">
              <w:rPr>
                <w:color w:val="FF0000"/>
                <w:sz w:val="20"/>
                <w:szCs w:val="20"/>
              </w:rPr>
              <w:t>Neil</w:t>
            </w:r>
            <w:r w:rsidR="00B653C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Bant to </w:t>
            </w:r>
            <w:r w:rsidRPr="003371E8">
              <w:rPr>
                <w:color w:val="FF0000"/>
                <w:sz w:val="20"/>
                <w:szCs w:val="20"/>
              </w:rPr>
              <w:t>speak to Ron Hills and see if they can give us a price per vest for an individual name to be added.</w:t>
            </w:r>
          </w:p>
          <w:p w14:paraId="6A63F940" w14:textId="77777777" w:rsidR="007038AD" w:rsidRDefault="007038AD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Lucy Stamford, after the accountant meeting, to decide what money we need as ‘accessible’ cash in the current account, and then have the rest moved to a high interest locked in account.</w:t>
            </w:r>
          </w:p>
          <w:p w14:paraId="21B357A8" w14:textId="19E597FC" w:rsidR="007038AD" w:rsidRDefault="008A2FCC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Lucy Stamf</w:t>
            </w:r>
            <w:r w:rsidR="00B653C8">
              <w:rPr>
                <w:color w:val="FF0000"/>
                <w:sz w:val="20"/>
                <w:szCs w:val="20"/>
                <w:u w:color="FF0000"/>
              </w:rPr>
              <w:t>o</w:t>
            </w:r>
            <w:r>
              <w:rPr>
                <w:color w:val="FF0000"/>
                <w:sz w:val="20"/>
                <w:szCs w:val="20"/>
                <w:u w:color="FF0000"/>
              </w:rPr>
              <w:t>rd to speak to her contact at ER food bank to arrange a talk night on a Wed evening.</w:t>
            </w:r>
          </w:p>
          <w:p w14:paraId="16C6C31F" w14:textId="77777777" w:rsidR="00EF2181" w:rsidRDefault="00EF2181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Lucas to sport KO cup draw for next time RR and FCO meet.</w:t>
            </w:r>
          </w:p>
          <w:p w14:paraId="21369C31" w14:textId="77777777" w:rsidR="00CD03B6" w:rsidRDefault="00CD03B6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 xml:space="preserve">Rob Sparkes to canvas Seniors to see who wants to be entered for Blackburn XC on the </w:t>
            </w:r>
            <w:proofErr w:type="gramStart"/>
            <w:r>
              <w:rPr>
                <w:color w:val="FF0000"/>
                <w:sz w:val="20"/>
                <w:szCs w:val="20"/>
                <w:u w:color="FF0000"/>
              </w:rPr>
              <w:t>28</w:t>
            </w:r>
            <w:r w:rsidRPr="00CD03B6">
              <w:rPr>
                <w:color w:val="FF0000"/>
                <w:sz w:val="20"/>
                <w:szCs w:val="20"/>
                <w:u w:color="FF0000"/>
                <w:vertAlign w:val="superscript"/>
              </w:rPr>
              <w:t>th</w:t>
            </w:r>
            <w:proofErr w:type="gramEnd"/>
            <w:r>
              <w:rPr>
                <w:color w:val="FF0000"/>
                <w:sz w:val="20"/>
                <w:szCs w:val="20"/>
                <w:u w:color="FF0000"/>
              </w:rPr>
              <w:t xml:space="preserve"> Jan.</w:t>
            </w:r>
          </w:p>
          <w:p w14:paraId="403D43CB" w14:textId="2906E8E6" w:rsidR="00A4377F" w:rsidRDefault="00A4377F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Fiona Oakes to speak to Lucas about ‘Guess the Gait’ for the awards night.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E9B8A" w14:textId="77777777" w:rsidR="00234CEC" w:rsidRDefault="00234CEC"/>
        </w:tc>
      </w:tr>
    </w:tbl>
    <w:p w14:paraId="44C8722E" w14:textId="77777777" w:rsidR="00234CEC" w:rsidRDefault="00234CEC">
      <w:pPr>
        <w:pStyle w:val="ListParagraph"/>
        <w:widowControl w:val="0"/>
        <w:ind w:left="108" w:hanging="108"/>
        <w:rPr>
          <w:b/>
          <w:bCs/>
          <w:sz w:val="2"/>
          <w:szCs w:val="2"/>
          <w:u w:val="single"/>
        </w:rPr>
      </w:pPr>
    </w:p>
    <w:p w14:paraId="58D117B1" w14:textId="77777777" w:rsidR="00234CEC" w:rsidRDefault="00234CEC">
      <w:pPr>
        <w:pStyle w:val="ListParagraph"/>
        <w:widowControl w:val="0"/>
        <w:ind w:left="0"/>
        <w:rPr>
          <w:b/>
          <w:bCs/>
          <w:sz w:val="2"/>
          <w:szCs w:val="2"/>
          <w:u w:val="single"/>
        </w:rPr>
      </w:pPr>
    </w:p>
    <w:p w14:paraId="4781BC40" w14:textId="77777777" w:rsidR="00CD03B6" w:rsidRDefault="00000000">
      <w:pPr>
        <w:pStyle w:val="ListParagraph"/>
        <w:ind w:left="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Next meeting</w:t>
      </w:r>
      <w:r>
        <w:rPr>
          <w:sz w:val="20"/>
          <w:szCs w:val="20"/>
        </w:rPr>
        <w:t xml:space="preserve">:  Wednesday </w:t>
      </w:r>
      <w:r w:rsidR="00CD03B6">
        <w:rPr>
          <w:sz w:val="20"/>
          <w:szCs w:val="20"/>
        </w:rPr>
        <w:t>1</w:t>
      </w:r>
      <w:r w:rsidR="00CD03B6" w:rsidRPr="00CD03B6">
        <w:rPr>
          <w:sz w:val="20"/>
          <w:szCs w:val="20"/>
          <w:vertAlign w:val="superscript"/>
        </w:rPr>
        <w:t>st</w:t>
      </w:r>
      <w:r w:rsidR="00CD03B6">
        <w:rPr>
          <w:sz w:val="20"/>
          <w:szCs w:val="20"/>
        </w:rPr>
        <w:t xml:space="preserve"> February 2023</w:t>
      </w:r>
    </w:p>
    <w:p w14:paraId="134D6B2F" w14:textId="0245B6C8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Apologies</w:t>
      </w:r>
    </w:p>
    <w:p w14:paraId="1C15B0BC" w14:textId="77777777" w:rsidR="00234CEC" w:rsidRDefault="00000000">
      <w:pPr>
        <w:pStyle w:val="ListParagraph"/>
        <w:ind w:left="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Action Points: </w:t>
      </w:r>
      <w:r>
        <w:rPr>
          <w:color w:val="FF0000"/>
          <w:sz w:val="20"/>
          <w:szCs w:val="20"/>
          <w:u w:color="FF0000"/>
        </w:rPr>
        <w:t>See Above</w:t>
      </w:r>
      <w:r>
        <w:rPr>
          <w:sz w:val="20"/>
          <w:szCs w:val="20"/>
        </w:rPr>
        <w:t xml:space="preserve"> </w:t>
      </w:r>
    </w:p>
    <w:p w14:paraId="0729DACA" w14:textId="61934D6D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 xml:space="preserve">Running </w:t>
      </w:r>
      <w:r w:rsidR="007038AD">
        <w:rPr>
          <w:sz w:val="20"/>
          <w:szCs w:val="20"/>
        </w:rPr>
        <w:t>e</w:t>
      </w:r>
      <w:r>
        <w:rPr>
          <w:sz w:val="20"/>
          <w:szCs w:val="20"/>
        </w:rPr>
        <w:t xml:space="preserve">vents (10ks, X Country, </w:t>
      </w:r>
      <w:proofErr w:type="gramStart"/>
      <w:r>
        <w:rPr>
          <w:sz w:val="20"/>
          <w:szCs w:val="20"/>
        </w:rPr>
        <w:t>Away</w:t>
      </w:r>
      <w:proofErr w:type="gramEnd"/>
      <w:r>
        <w:rPr>
          <w:sz w:val="20"/>
          <w:szCs w:val="20"/>
        </w:rPr>
        <w:t xml:space="preserve"> nights etc.)</w:t>
      </w:r>
    </w:p>
    <w:p w14:paraId="6BBB3D97" w14:textId="77777777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Handicaps</w:t>
      </w:r>
    </w:p>
    <w:p w14:paraId="0936AB44" w14:textId="77777777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Captains’ update</w:t>
      </w:r>
    </w:p>
    <w:p w14:paraId="11550847" w14:textId="77777777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Juniors</w:t>
      </w:r>
    </w:p>
    <w:p w14:paraId="062B4498" w14:textId="77777777" w:rsidR="00234CEC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 xml:space="preserve">Social/non running events </w:t>
      </w:r>
    </w:p>
    <w:p w14:paraId="44F3228E" w14:textId="73C14E19" w:rsidR="00234CEC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>Admin Issues (website/photos/press report etc.)</w:t>
      </w:r>
    </w:p>
    <w:p w14:paraId="3E818949" w14:textId="77777777" w:rsidR="00234CEC" w:rsidRDefault="00000000">
      <w:pPr>
        <w:pStyle w:val="BodyA"/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Finance</w:t>
      </w:r>
    </w:p>
    <w:p w14:paraId="0A7C9E59" w14:textId="77777777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Membership</w:t>
      </w:r>
    </w:p>
    <w:p w14:paraId="69D3743A" w14:textId="77777777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 xml:space="preserve">Kit and Equipment </w:t>
      </w:r>
    </w:p>
    <w:p w14:paraId="701EC23D" w14:textId="77777777" w:rsidR="00234CEC" w:rsidRDefault="00000000">
      <w:pPr>
        <w:pStyle w:val="ListParagraph"/>
        <w:ind w:left="0"/>
      </w:pPr>
      <w:r>
        <w:rPr>
          <w:sz w:val="20"/>
          <w:szCs w:val="20"/>
        </w:rPr>
        <w:t>Any other Urgent business not covered in the above sections</w:t>
      </w:r>
    </w:p>
    <w:sectPr w:rsidR="00234CEC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BD896" w14:textId="77777777" w:rsidR="00E525A8" w:rsidRDefault="00E525A8">
      <w:r>
        <w:separator/>
      </w:r>
    </w:p>
  </w:endnote>
  <w:endnote w:type="continuationSeparator" w:id="0">
    <w:p w14:paraId="3B1C2D15" w14:textId="77777777" w:rsidR="00E525A8" w:rsidRDefault="00E5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B3C7" w14:textId="77777777" w:rsidR="00234CEC" w:rsidRDefault="00234CEC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38E8F" w14:textId="77777777" w:rsidR="00E525A8" w:rsidRDefault="00E525A8">
      <w:r>
        <w:separator/>
      </w:r>
    </w:p>
  </w:footnote>
  <w:footnote w:type="continuationSeparator" w:id="0">
    <w:p w14:paraId="7FA2BC5B" w14:textId="77777777" w:rsidR="00E525A8" w:rsidRDefault="00E52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B272D" w14:textId="77777777" w:rsidR="00234CEC" w:rsidRDefault="00000000">
    <w:pPr>
      <w:pStyle w:val="HeaderFooter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55BF31F7" wp14:editId="22ECB6D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42D34"/>
    <w:multiLevelType w:val="hybridMultilevel"/>
    <w:tmpl w:val="D4042F66"/>
    <w:lvl w:ilvl="0" w:tplc="A16056C4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407B26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34BC7A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9A1AB2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DE934C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7E1B3C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12A390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1A0DC4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A8FD7E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75354B6"/>
    <w:multiLevelType w:val="hybridMultilevel"/>
    <w:tmpl w:val="204C58D4"/>
    <w:lvl w:ilvl="0" w:tplc="4C360DB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E81FB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E02FC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1EAE6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E60FE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0A27D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E80FA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F4FFE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D86B3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89640FC"/>
    <w:multiLevelType w:val="hybridMultilevel"/>
    <w:tmpl w:val="A032120A"/>
    <w:lvl w:ilvl="0" w:tplc="859638F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DECC1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C8BC3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A30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AC75F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B07A2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C69F2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DC98D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2ADD0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8B305C6"/>
    <w:multiLevelType w:val="hybridMultilevel"/>
    <w:tmpl w:val="76D68360"/>
    <w:lvl w:ilvl="0" w:tplc="8886FFE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C2FF3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9C2EF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CC08B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B2149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B2485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C0AE3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58333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8CBF8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026680B"/>
    <w:multiLevelType w:val="hybridMultilevel"/>
    <w:tmpl w:val="87FE897C"/>
    <w:lvl w:ilvl="0" w:tplc="D1C28ED6">
      <w:start w:val="1"/>
      <w:numFmt w:val="bullet"/>
      <w:lvlText w:val="·"/>
      <w:lvlJc w:val="left"/>
      <w:pPr>
        <w:ind w:left="340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70E84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C88AF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FA4B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E0426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522CE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8C8B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E43CE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BA88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0C36F01"/>
    <w:multiLevelType w:val="hybridMultilevel"/>
    <w:tmpl w:val="A7A613D8"/>
    <w:lvl w:ilvl="0" w:tplc="C2A82E8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2C560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E081B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008DB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1E69B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7EF5E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024CF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08067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D4D71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AB56DA2"/>
    <w:multiLevelType w:val="hybridMultilevel"/>
    <w:tmpl w:val="3886F6F4"/>
    <w:lvl w:ilvl="0" w:tplc="9F0C1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F6CC2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B2F57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729F2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9C18C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D6546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F0251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2AA6C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7CC3F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17035EB"/>
    <w:multiLevelType w:val="hybridMultilevel"/>
    <w:tmpl w:val="67D61888"/>
    <w:lvl w:ilvl="0" w:tplc="8A98872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3A4B2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9CEB0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301E8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948F1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50CD3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569AA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5665B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FC16C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54E7D23"/>
    <w:multiLevelType w:val="hybridMultilevel"/>
    <w:tmpl w:val="F44E1A5E"/>
    <w:lvl w:ilvl="0" w:tplc="ED4642F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6CEBC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ECE5C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38323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30D8C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8A823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80F50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24A4F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EA019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0AD4BBD"/>
    <w:multiLevelType w:val="hybridMultilevel"/>
    <w:tmpl w:val="8C8415DC"/>
    <w:lvl w:ilvl="0" w:tplc="12C6867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CA3A4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E2F62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2C903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3A9F1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829F2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380AA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FE733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2E8DA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F5925A0"/>
    <w:multiLevelType w:val="hybridMultilevel"/>
    <w:tmpl w:val="4D7C10EA"/>
    <w:lvl w:ilvl="0" w:tplc="480E947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86824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36EE3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0A0FA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28518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A8D58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CC975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4C53F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32F6F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953349B"/>
    <w:multiLevelType w:val="hybridMultilevel"/>
    <w:tmpl w:val="C7A20E00"/>
    <w:lvl w:ilvl="0" w:tplc="9484154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7E6FA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AA3CC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D85EF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7A2FC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B29F1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A0E1C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AE975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007F6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33660510">
    <w:abstractNumId w:val="1"/>
  </w:num>
  <w:num w:numId="2" w16cid:durableId="595406191">
    <w:abstractNumId w:val="4"/>
  </w:num>
  <w:num w:numId="3" w16cid:durableId="1291476429">
    <w:abstractNumId w:val="9"/>
  </w:num>
  <w:num w:numId="4" w16cid:durableId="1399860924">
    <w:abstractNumId w:val="0"/>
  </w:num>
  <w:num w:numId="5" w16cid:durableId="449279629">
    <w:abstractNumId w:val="6"/>
  </w:num>
  <w:num w:numId="6" w16cid:durableId="1956018201">
    <w:abstractNumId w:val="2"/>
  </w:num>
  <w:num w:numId="7" w16cid:durableId="1376076126">
    <w:abstractNumId w:val="3"/>
  </w:num>
  <w:num w:numId="8" w16cid:durableId="2129157090">
    <w:abstractNumId w:val="8"/>
  </w:num>
  <w:num w:numId="9" w16cid:durableId="1722098196">
    <w:abstractNumId w:val="11"/>
  </w:num>
  <w:num w:numId="10" w16cid:durableId="1055662477">
    <w:abstractNumId w:val="7"/>
  </w:num>
  <w:num w:numId="11" w16cid:durableId="431360281">
    <w:abstractNumId w:val="5"/>
  </w:num>
  <w:num w:numId="12" w16cid:durableId="2576428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CEC"/>
    <w:rsid w:val="00234CEC"/>
    <w:rsid w:val="00235579"/>
    <w:rsid w:val="003371E8"/>
    <w:rsid w:val="003D3F1C"/>
    <w:rsid w:val="00406B18"/>
    <w:rsid w:val="004852C1"/>
    <w:rsid w:val="005E59F4"/>
    <w:rsid w:val="006533AC"/>
    <w:rsid w:val="006E4396"/>
    <w:rsid w:val="007038AD"/>
    <w:rsid w:val="007623E4"/>
    <w:rsid w:val="00804269"/>
    <w:rsid w:val="008A2FCC"/>
    <w:rsid w:val="008D34E1"/>
    <w:rsid w:val="00A0032B"/>
    <w:rsid w:val="00A4377F"/>
    <w:rsid w:val="00A5462D"/>
    <w:rsid w:val="00AA114F"/>
    <w:rsid w:val="00AF0254"/>
    <w:rsid w:val="00B653C8"/>
    <w:rsid w:val="00B86B96"/>
    <w:rsid w:val="00CC5B6D"/>
    <w:rsid w:val="00CD03B6"/>
    <w:rsid w:val="00E525A8"/>
    <w:rsid w:val="00EF2181"/>
    <w:rsid w:val="00F12BE6"/>
    <w:rsid w:val="00FB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E1993"/>
  <w15:docId w15:val="{5A28FE8A-4AAA-4F93-AB90-EAA5D71E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4</cp:revision>
  <dcterms:created xsi:type="dcterms:W3CDTF">2023-05-04T06:40:00Z</dcterms:created>
  <dcterms:modified xsi:type="dcterms:W3CDTF">2023-05-04T06:41:00Z</dcterms:modified>
</cp:coreProperties>
</file>